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0109" w14:textId="2EAC2EFF" w:rsidR="001902FC" w:rsidRPr="00264292" w:rsidRDefault="001902FC" w:rsidP="001902FC">
      <w:pPr>
        <w:pStyle w:val="S2"/>
        <w:jc w:val="center"/>
        <w:rPr>
          <w:sz w:val="28"/>
          <w:szCs w:val="28"/>
        </w:rPr>
      </w:pPr>
      <w:r w:rsidRPr="00264292">
        <w:rPr>
          <w:sz w:val="28"/>
          <w:szCs w:val="28"/>
        </w:rPr>
        <w:t>İŞTİRAKÇİ BEYANNAMESİ</w:t>
      </w:r>
    </w:p>
    <w:p w14:paraId="422E8120" w14:textId="77777777" w:rsidR="001902FC" w:rsidRPr="001C65C0" w:rsidRDefault="001902FC" w:rsidP="001902FC">
      <w:pPr>
        <w:pStyle w:val="SN"/>
      </w:pPr>
    </w:p>
    <w:p w14:paraId="0D1C6DB6" w14:textId="77777777" w:rsidR="001902FC" w:rsidRPr="001C65C0" w:rsidRDefault="001902FC" w:rsidP="001902FC">
      <w:pPr>
        <w:pStyle w:val="SN"/>
      </w:pPr>
    </w:p>
    <w:p w14:paraId="16A9A4BA" w14:textId="44436B68" w:rsidR="001902FC" w:rsidRPr="00457D84" w:rsidRDefault="001902FC" w:rsidP="001902FC">
      <w:pPr>
        <w:pStyle w:val="SN"/>
        <w:rPr>
          <w:sz w:val="28"/>
          <w:szCs w:val="28"/>
        </w:rPr>
      </w:pPr>
      <w:r w:rsidRPr="00457D84">
        <w:rPr>
          <w:sz w:val="28"/>
          <w:szCs w:val="28"/>
        </w:rPr>
        <w:t xml:space="preserve">İşbu beyanname ile </w:t>
      </w:r>
      <w:r w:rsidR="002B342E" w:rsidRPr="00457D84">
        <w:rPr>
          <w:b/>
          <w:sz w:val="28"/>
          <w:szCs w:val="28"/>
        </w:rPr>
        <w:t>202</w:t>
      </w:r>
      <w:r w:rsidR="003935BF" w:rsidRPr="00457D84">
        <w:rPr>
          <w:b/>
          <w:sz w:val="28"/>
          <w:szCs w:val="28"/>
        </w:rPr>
        <w:t>3</w:t>
      </w:r>
      <w:r w:rsidR="002B342E" w:rsidRPr="00457D84">
        <w:rPr>
          <w:b/>
          <w:sz w:val="28"/>
          <w:szCs w:val="28"/>
        </w:rPr>
        <w:t xml:space="preserve"> Y</w:t>
      </w:r>
      <w:r w:rsidRPr="00457D84">
        <w:rPr>
          <w:b/>
          <w:sz w:val="28"/>
          <w:szCs w:val="28"/>
        </w:rPr>
        <w:t xml:space="preserve">ılı Türkiye Kızılay Derneği </w:t>
      </w:r>
      <w:r w:rsidR="00BA67E1" w:rsidRPr="00457D84">
        <w:rPr>
          <w:b/>
          <w:sz w:val="28"/>
          <w:szCs w:val="28"/>
        </w:rPr>
        <w:t xml:space="preserve">Toplumsal Şenlendirme </w:t>
      </w:r>
      <w:r w:rsidRPr="00457D84">
        <w:rPr>
          <w:b/>
          <w:sz w:val="28"/>
          <w:szCs w:val="28"/>
        </w:rPr>
        <w:t xml:space="preserve">Programı </w:t>
      </w:r>
      <w:r w:rsidRPr="00457D84">
        <w:rPr>
          <w:sz w:val="28"/>
          <w:szCs w:val="28"/>
        </w:rPr>
        <w:t>kapsamında</w:t>
      </w:r>
      <w:r w:rsidR="003935BF" w:rsidRPr="00457D84">
        <w:rPr>
          <w:sz w:val="28"/>
          <w:szCs w:val="28"/>
        </w:rPr>
        <w:t xml:space="preserve"> sunulan </w:t>
      </w:r>
      <w:r w:rsidRPr="00457D84">
        <w:rPr>
          <w:sz w:val="28"/>
          <w:szCs w:val="28"/>
        </w:rPr>
        <w:t>……………………</w:t>
      </w:r>
      <w:r w:rsidR="00E331AF" w:rsidRPr="00457D84">
        <w:rPr>
          <w:sz w:val="28"/>
          <w:szCs w:val="28"/>
        </w:rPr>
        <w:t>……</w:t>
      </w:r>
      <w:r w:rsidR="00264292">
        <w:rPr>
          <w:sz w:val="28"/>
          <w:szCs w:val="28"/>
        </w:rPr>
        <w:t>……………….</w:t>
      </w:r>
      <w:r w:rsidRPr="00457D84">
        <w:rPr>
          <w:sz w:val="28"/>
          <w:szCs w:val="28"/>
        </w:rPr>
        <w:t xml:space="preserve"> </w:t>
      </w:r>
      <w:r w:rsidR="004777C3" w:rsidRPr="00457D84">
        <w:rPr>
          <w:sz w:val="28"/>
          <w:szCs w:val="28"/>
        </w:rPr>
        <w:t>projesine</w:t>
      </w:r>
      <w:r w:rsidRPr="00457D84">
        <w:rPr>
          <w:sz w:val="28"/>
          <w:szCs w:val="28"/>
        </w:rPr>
        <w:t xml:space="preserve">; </w:t>
      </w:r>
      <w:r w:rsidR="002B342E" w:rsidRPr="00457D84">
        <w:rPr>
          <w:sz w:val="28"/>
          <w:szCs w:val="28"/>
        </w:rPr>
        <w:t>…………………………</w:t>
      </w:r>
      <w:r w:rsidR="004C7BB9">
        <w:rPr>
          <w:sz w:val="28"/>
          <w:szCs w:val="28"/>
        </w:rPr>
        <w:t>………….</w:t>
      </w:r>
      <w:r w:rsidR="002B342E" w:rsidRPr="00457D84">
        <w:rPr>
          <w:sz w:val="28"/>
          <w:szCs w:val="28"/>
        </w:rPr>
        <w:t>…… (</w:t>
      </w:r>
      <w:r w:rsidR="002B342E" w:rsidRPr="00457D84">
        <w:rPr>
          <w:i/>
          <w:sz w:val="28"/>
          <w:szCs w:val="28"/>
        </w:rPr>
        <w:t>Kurum/kuruluş tam adı</w:t>
      </w:r>
      <w:r w:rsidR="002B342E" w:rsidRPr="00457D84">
        <w:rPr>
          <w:sz w:val="28"/>
          <w:szCs w:val="28"/>
        </w:rPr>
        <w:t>)</w:t>
      </w:r>
      <w:r w:rsidRPr="00457D84">
        <w:rPr>
          <w:sz w:val="28"/>
          <w:szCs w:val="28"/>
        </w:rPr>
        <w:t xml:space="preserve"> olarak iştirakçi sıfatı ile katılacağımızı, proje teklifini okuduğumuzu ve onayladığımızı bildirir, projede belirtilen rolümüzü eksiksiz bir şekilde yerine getireceğimizi taahhüt ederiz.</w:t>
      </w:r>
    </w:p>
    <w:p w14:paraId="05214399" w14:textId="77777777" w:rsidR="001C65C0" w:rsidRPr="001C65C0" w:rsidRDefault="001C65C0" w:rsidP="001902FC">
      <w:pPr>
        <w:pStyle w:val="SN"/>
      </w:pPr>
    </w:p>
    <w:p w14:paraId="682AF7C2" w14:textId="77777777" w:rsidR="001C65C0" w:rsidRPr="001C65C0" w:rsidRDefault="001C65C0" w:rsidP="001902FC">
      <w:pPr>
        <w:pStyle w:val="SN"/>
      </w:pPr>
    </w:p>
    <w:tbl>
      <w:tblPr>
        <w:tblW w:w="5245" w:type="dxa"/>
        <w:tblLook w:val="04A0" w:firstRow="1" w:lastRow="0" w:firstColumn="1" w:lastColumn="0" w:noHBand="0" w:noVBand="1"/>
      </w:tblPr>
      <w:tblGrid>
        <w:gridCol w:w="5245"/>
      </w:tblGrid>
      <w:tr w:rsidR="001C65C0" w:rsidRPr="00457D84" w14:paraId="0BFB8B16" w14:textId="77777777" w:rsidTr="00457D84">
        <w:trPr>
          <w:trHeight w:val="23"/>
        </w:trPr>
        <w:tc>
          <w:tcPr>
            <w:tcW w:w="5245" w:type="dxa"/>
          </w:tcPr>
          <w:p w14:paraId="536FA9A3" w14:textId="2577FDD6" w:rsidR="001C65C0" w:rsidRDefault="000916B2" w:rsidP="00264292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84">
              <w:rPr>
                <w:rFonts w:ascii="Times New Roman" w:hAnsi="Times New Roman" w:cs="Times New Roman"/>
                <w:sz w:val="28"/>
                <w:szCs w:val="28"/>
              </w:rPr>
              <w:t xml:space="preserve">İştirakçi </w:t>
            </w:r>
            <w:r w:rsidR="001C65C0" w:rsidRPr="00457D84">
              <w:rPr>
                <w:rFonts w:ascii="Times New Roman" w:hAnsi="Times New Roman" w:cs="Times New Roman"/>
                <w:sz w:val="28"/>
                <w:szCs w:val="28"/>
              </w:rPr>
              <w:t>Kuruluş adına</w:t>
            </w:r>
          </w:p>
          <w:p w14:paraId="1CB0DE56" w14:textId="7BAFD9DD" w:rsidR="00457D84" w:rsidRDefault="00457D84" w:rsidP="00264292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Yetkili Kişi Adı/Soyadı</w:t>
            </w:r>
          </w:p>
          <w:p w14:paraId="6D839882" w14:textId="77777777" w:rsidR="00264292" w:rsidRPr="00457D84" w:rsidRDefault="00264292" w:rsidP="00264292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BBC16" w14:textId="44D20F22" w:rsidR="001C65C0" w:rsidRPr="00457D84" w:rsidRDefault="001C65C0" w:rsidP="00264292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84">
              <w:rPr>
                <w:rFonts w:ascii="Times New Roman" w:hAnsi="Times New Roman" w:cs="Times New Roman"/>
                <w:sz w:val="28"/>
                <w:szCs w:val="28"/>
              </w:rPr>
              <w:t>…/…/20.</w:t>
            </w:r>
            <w:r w:rsidR="009C3A31" w:rsidRPr="00457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7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65C0" w:rsidRPr="00457D84" w14:paraId="22E79345" w14:textId="77777777" w:rsidTr="00457D84">
        <w:trPr>
          <w:trHeight w:val="400"/>
        </w:trPr>
        <w:tc>
          <w:tcPr>
            <w:tcW w:w="5245" w:type="dxa"/>
          </w:tcPr>
          <w:p w14:paraId="4C137E78" w14:textId="022D4391" w:rsidR="001C65C0" w:rsidRPr="00457D84" w:rsidRDefault="00457D84" w:rsidP="00264292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Kaşe ve </w:t>
            </w:r>
            <w:r w:rsidR="001C65C0" w:rsidRPr="00457D84">
              <w:rPr>
                <w:rFonts w:ascii="Times New Roman" w:hAnsi="Times New Roman" w:cs="Times New Roman"/>
                <w:sz w:val="28"/>
                <w:szCs w:val="28"/>
              </w:rPr>
              <w:t>İmza</w:t>
            </w:r>
          </w:p>
        </w:tc>
      </w:tr>
    </w:tbl>
    <w:p w14:paraId="29097118" w14:textId="77777777" w:rsidR="001902FC" w:rsidRPr="001C65C0" w:rsidRDefault="001902FC" w:rsidP="001902FC">
      <w:pPr>
        <w:pStyle w:val="SN"/>
      </w:pPr>
    </w:p>
    <w:p w14:paraId="6A4473F1" w14:textId="77777777" w:rsidR="001902FC" w:rsidRPr="001C65C0" w:rsidRDefault="001902FC" w:rsidP="001902FC">
      <w:pPr>
        <w:pStyle w:val="SN"/>
      </w:pPr>
    </w:p>
    <w:p w14:paraId="5F20D6AA" w14:textId="77777777" w:rsidR="001902FC" w:rsidRPr="001C65C0" w:rsidRDefault="001902FC" w:rsidP="001902FC">
      <w:pPr>
        <w:pStyle w:val="SN"/>
      </w:pPr>
    </w:p>
    <w:p w14:paraId="09D82A1A" w14:textId="77777777" w:rsidR="001902FC" w:rsidRPr="001C65C0" w:rsidRDefault="001902FC" w:rsidP="001902FC">
      <w:pPr>
        <w:pStyle w:val="SN"/>
      </w:pPr>
    </w:p>
    <w:p w14:paraId="44D3E1F7" w14:textId="77777777" w:rsidR="009C4953" w:rsidRPr="001C65C0" w:rsidRDefault="009C4953">
      <w:pPr>
        <w:rPr>
          <w:rFonts w:ascii="Times New Roman" w:hAnsi="Times New Roman" w:cs="Times New Roman"/>
        </w:rPr>
      </w:pPr>
    </w:p>
    <w:p w14:paraId="0F909541" w14:textId="77777777" w:rsidR="001C65C0" w:rsidRPr="001C65C0" w:rsidRDefault="001C65C0">
      <w:pPr>
        <w:rPr>
          <w:rFonts w:ascii="Times New Roman" w:hAnsi="Times New Roman" w:cs="Times New Roman"/>
        </w:rPr>
      </w:pPr>
    </w:p>
    <w:sectPr w:rsidR="001C65C0" w:rsidRPr="001C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FC"/>
    <w:rsid w:val="000916B2"/>
    <w:rsid w:val="000B5676"/>
    <w:rsid w:val="001902FC"/>
    <w:rsid w:val="0019372F"/>
    <w:rsid w:val="001C65C0"/>
    <w:rsid w:val="00264292"/>
    <w:rsid w:val="002B342E"/>
    <w:rsid w:val="002F2206"/>
    <w:rsid w:val="003935BF"/>
    <w:rsid w:val="003D2A0B"/>
    <w:rsid w:val="00413B00"/>
    <w:rsid w:val="00457D84"/>
    <w:rsid w:val="004777C3"/>
    <w:rsid w:val="004C7BB9"/>
    <w:rsid w:val="00565B78"/>
    <w:rsid w:val="005B30AC"/>
    <w:rsid w:val="00637185"/>
    <w:rsid w:val="006871C4"/>
    <w:rsid w:val="006978C3"/>
    <w:rsid w:val="007F3E95"/>
    <w:rsid w:val="009C3A31"/>
    <w:rsid w:val="009C4953"/>
    <w:rsid w:val="00A05D71"/>
    <w:rsid w:val="00AB0D79"/>
    <w:rsid w:val="00BA67E1"/>
    <w:rsid w:val="00C22038"/>
    <w:rsid w:val="00D55223"/>
    <w:rsid w:val="00DF0AE4"/>
    <w:rsid w:val="00E331AF"/>
    <w:rsid w:val="00EC2E68"/>
    <w:rsid w:val="00F014C7"/>
    <w:rsid w:val="00FA101D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D36F"/>
  <w15:chartTrackingRefBased/>
  <w15:docId w15:val="{5891E908-918A-4DEB-ABE0-8727A2AB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N">
    <w:name w:val="SN"/>
    <w:basedOn w:val="Normal"/>
    <w:qFormat/>
    <w:rsid w:val="001902F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2">
    <w:name w:val="S2"/>
    <w:basedOn w:val="Normal"/>
    <w:qFormat/>
    <w:rsid w:val="001902FC"/>
    <w:pPr>
      <w:spacing w:before="480" w:after="120" w:line="24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7b7736-5155-4f1d-9ad4-80ccb3469850">
      <UserInfo>
        <DisplayName/>
        <AccountId xsi:nil="true"/>
        <AccountType/>
      </UserInfo>
    </SharedWithUsers>
    <MediaLengthInSeconds xmlns="4400766b-da1e-44c1-b2ac-3519cec98f53" xsi:nil="true"/>
    <lcf76f155ced4ddcb4097134ff3c332f xmlns="4400766b-da1e-44c1-b2ac-3519cec98f53">
      <Terms xmlns="http://schemas.microsoft.com/office/infopath/2007/PartnerControls"/>
    </lcf76f155ced4ddcb4097134ff3c332f>
    <TaxCatchAll xmlns="d37b7736-5155-4f1d-9ad4-80ccb34698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E56FDCE5C2E43B88A682C65D46875" ma:contentTypeVersion="17" ma:contentTypeDescription="Create a new document." ma:contentTypeScope="" ma:versionID="1dbf9b3618f13194e380a731c71d72f5">
  <xsd:schema xmlns:xsd="http://www.w3.org/2001/XMLSchema" xmlns:xs="http://www.w3.org/2001/XMLSchema" xmlns:p="http://schemas.microsoft.com/office/2006/metadata/properties" xmlns:ns2="4400766b-da1e-44c1-b2ac-3519cec98f53" xmlns:ns3="d37b7736-5155-4f1d-9ad4-80ccb3469850" targetNamespace="http://schemas.microsoft.com/office/2006/metadata/properties" ma:root="true" ma:fieldsID="29cb27e7806f690b22c6000da8c01fc2" ns2:_="" ns3:_="">
    <xsd:import namespace="4400766b-da1e-44c1-b2ac-3519cec98f53"/>
    <xsd:import namespace="d37b7736-5155-4f1d-9ad4-80ccb3469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766b-da1e-44c1-b2ac-3519cec9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bd55d-16c6-4ae3-9b68-7bad14f9d1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7736-5155-4f1d-9ad4-80ccb3469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25f34-3a6c-43a4-b132-cfea12664bbb}" ma:internalName="TaxCatchAll" ma:showField="CatchAllData" ma:web="d37b7736-5155-4f1d-9ad4-80ccb3469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2FED8-263C-4FDE-B267-1EBC6F8C68A6}">
  <ds:schemaRefs>
    <ds:schemaRef ds:uri="http://schemas.microsoft.com/office/2006/metadata/properties"/>
    <ds:schemaRef ds:uri="http://schemas.microsoft.com/office/infopath/2007/PartnerControls"/>
    <ds:schemaRef ds:uri="d37b7736-5155-4f1d-9ad4-80ccb3469850"/>
    <ds:schemaRef ds:uri="4400766b-da1e-44c1-b2ac-3519cec98f53"/>
  </ds:schemaRefs>
</ds:datastoreItem>
</file>

<file path=customXml/itemProps2.xml><?xml version="1.0" encoding="utf-8"?>
<ds:datastoreItem xmlns:ds="http://schemas.openxmlformats.org/officeDocument/2006/customXml" ds:itemID="{4A67019B-1D9B-4B15-99D6-6D5111973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5A324-9D79-43C0-B82F-99659C2AD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Güner Özsoy</dc:creator>
  <cp:keywords/>
  <dc:description/>
  <cp:lastModifiedBy>Gülşah Oğuz Yiğitbaşı</cp:lastModifiedBy>
  <cp:revision>16</cp:revision>
  <dcterms:created xsi:type="dcterms:W3CDTF">2021-04-09T07:42:00Z</dcterms:created>
  <dcterms:modified xsi:type="dcterms:W3CDTF">2023-01-23T14:18:00Z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0x010100C93E56FDCE5C2E43B88A682C65D46875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